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0CCC99" w14:textId="5C5AFD5E" w:rsidR="00F713D8" w:rsidRDefault="00F713D8" w:rsidP="00F713D8">
      <w:pPr>
        <w:spacing w:line="276" w:lineRule="auto"/>
        <w:jc w:val="right"/>
        <w:rPr>
          <w:color w:val="000000" w:themeColor="text1"/>
        </w:rPr>
      </w:pPr>
      <w:r>
        <w:rPr>
          <w:color w:val="000000" w:themeColor="text1"/>
        </w:rPr>
        <w:t xml:space="preserve">Приложение </w:t>
      </w:r>
      <w:r>
        <w:rPr>
          <w:color w:val="000000" w:themeColor="text1"/>
          <w:lang w:val="en-US"/>
        </w:rPr>
        <w:t>N</w:t>
      </w:r>
      <w:r w:rsidR="0074246A">
        <w:rPr>
          <w:color w:val="000000" w:themeColor="text1"/>
        </w:rPr>
        <w:t>3</w:t>
      </w:r>
      <w:r>
        <w:rPr>
          <w:color w:val="000000" w:themeColor="text1"/>
        </w:rPr>
        <w:t xml:space="preserve"> к Порядку</w:t>
      </w:r>
    </w:p>
    <w:p w14:paraId="6E11D110" w14:textId="77777777" w:rsidR="00F713D8" w:rsidRDefault="00F713D8" w:rsidP="00F713D8">
      <w:pPr>
        <w:spacing w:line="276" w:lineRule="auto"/>
        <w:jc w:val="right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                                                            </w:t>
      </w:r>
    </w:p>
    <w:p w14:paraId="3C8E3797" w14:textId="77777777" w:rsidR="00F713D8" w:rsidRDefault="00F713D8" w:rsidP="00F713D8">
      <w:pPr>
        <w:spacing w:line="276" w:lineRule="auto"/>
        <w:rPr>
          <w:color w:val="000000" w:themeColor="text1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75"/>
        <w:gridCol w:w="2141"/>
        <w:gridCol w:w="3670"/>
      </w:tblGrid>
      <w:tr w:rsidR="00F713D8" w14:paraId="1FC5181E" w14:textId="77777777" w:rsidTr="00A77D42">
        <w:trPr>
          <w:trHeight w:val="268"/>
        </w:trPr>
        <w:tc>
          <w:tcPr>
            <w:tcW w:w="3675" w:type="dxa"/>
            <w:hideMark/>
          </w:tcPr>
          <w:p w14:paraId="36F78189" w14:textId="77777777" w:rsidR="00F713D8" w:rsidRDefault="00F713D8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141" w:type="dxa"/>
          </w:tcPr>
          <w:p w14:paraId="50312AE7" w14:textId="77777777" w:rsidR="00F713D8" w:rsidRDefault="00F713D8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670" w:type="dxa"/>
            <w:hideMark/>
          </w:tcPr>
          <w:p w14:paraId="0947BA5C" w14:textId="77777777" w:rsidR="00F713D8" w:rsidRDefault="00F713D8">
            <w:pPr>
              <w:spacing w:line="240" w:lineRule="auto"/>
              <w:rPr>
                <w:color w:val="000000" w:themeColor="text1"/>
              </w:rPr>
            </w:pPr>
          </w:p>
        </w:tc>
      </w:tr>
      <w:tr w:rsidR="00F713D8" w14:paraId="683B7CDB" w14:textId="77777777" w:rsidTr="00A77D42">
        <w:trPr>
          <w:trHeight w:val="268"/>
        </w:trPr>
        <w:tc>
          <w:tcPr>
            <w:tcW w:w="3675" w:type="dxa"/>
            <w:hideMark/>
          </w:tcPr>
          <w:p w14:paraId="673AEF51" w14:textId="77777777" w:rsidR="00F713D8" w:rsidRDefault="00F713D8">
            <w:pPr>
              <w:spacing w:line="240" w:lineRule="auto"/>
              <w:rPr>
                <w:color w:val="000000" w:themeColor="text1"/>
                <w:sz w:val="20"/>
              </w:rPr>
            </w:pPr>
          </w:p>
        </w:tc>
        <w:tc>
          <w:tcPr>
            <w:tcW w:w="2141" w:type="dxa"/>
          </w:tcPr>
          <w:p w14:paraId="5AFBEE03" w14:textId="77777777" w:rsidR="00F713D8" w:rsidRDefault="00F713D8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670" w:type="dxa"/>
            <w:hideMark/>
          </w:tcPr>
          <w:p w14:paraId="0DE6BF09" w14:textId="77777777" w:rsidR="00F713D8" w:rsidRDefault="00F713D8">
            <w:pPr>
              <w:spacing w:line="240" w:lineRule="auto"/>
              <w:rPr>
                <w:color w:val="000000" w:themeColor="text1"/>
              </w:rPr>
            </w:pPr>
          </w:p>
        </w:tc>
      </w:tr>
      <w:tr w:rsidR="00F713D8" w14:paraId="6A239C34" w14:textId="77777777" w:rsidTr="00A77D42">
        <w:trPr>
          <w:trHeight w:val="268"/>
        </w:trPr>
        <w:tc>
          <w:tcPr>
            <w:tcW w:w="3675" w:type="dxa"/>
            <w:hideMark/>
          </w:tcPr>
          <w:p w14:paraId="4D31CD6D" w14:textId="77777777" w:rsidR="00F713D8" w:rsidRDefault="00F713D8">
            <w:pPr>
              <w:spacing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41" w:type="dxa"/>
          </w:tcPr>
          <w:p w14:paraId="0AA2AFB5" w14:textId="77777777" w:rsidR="00F713D8" w:rsidRDefault="00F713D8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670" w:type="dxa"/>
            <w:hideMark/>
          </w:tcPr>
          <w:p w14:paraId="1E3B75D1" w14:textId="77777777" w:rsidR="00F713D8" w:rsidRDefault="00F713D8">
            <w:pPr>
              <w:spacing w:line="240" w:lineRule="auto"/>
              <w:rPr>
                <w:color w:val="000000" w:themeColor="text1"/>
                <w:sz w:val="18"/>
                <w:szCs w:val="18"/>
              </w:rPr>
            </w:pPr>
          </w:p>
        </w:tc>
      </w:tr>
      <w:tr w:rsidR="00F713D8" w14:paraId="439D4A2A" w14:textId="77777777" w:rsidTr="00A77D42">
        <w:trPr>
          <w:trHeight w:val="258"/>
        </w:trPr>
        <w:tc>
          <w:tcPr>
            <w:tcW w:w="3675" w:type="dxa"/>
            <w:hideMark/>
          </w:tcPr>
          <w:p w14:paraId="732C6974" w14:textId="77777777" w:rsidR="00F713D8" w:rsidRDefault="00F713D8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141" w:type="dxa"/>
          </w:tcPr>
          <w:p w14:paraId="09D67CEE" w14:textId="77777777" w:rsidR="00F713D8" w:rsidRDefault="00F713D8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670" w:type="dxa"/>
            <w:hideMark/>
          </w:tcPr>
          <w:p w14:paraId="04837E9F" w14:textId="77777777" w:rsidR="00F713D8" w:rsidRDefault="00F713D8">
            <w:pPr>
              <w:spacing w:line="240" w:lineRule="auto"/>
              <w:rPr>
                <w:color w:val="000000" w:themeColor="text1"/>
              </w:rPr>
            </w:pPr>
          </w:p>
        </w:tc>
      </w:tr>
      <w:tr w:rsidR="00F713D8" w14:paraId="0C316A60" w14:textId="77777777" w:rsidTr="00A77D42">
        <w:trPr>
          <w:trHeight w:val="268"/>
        </w:trPr>
        <w:tc>
          <w:tcPr>
            <w:tcW w:w="3675" w:type="dxa"/>
            <w:hideMark/>
          </w:tcPr>
          <w:p w14:paraId="04331423" w14:textId="77777777" w:rsidR="00F713D8" w:rsidRDefault="00F713D8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141" w:type="dxa"/>
          </w:tcPr>
          <w:p w14:paraId="36984541" w14:textId="77777777" w:rsidR="00F713D8" w:rsidRDefault="00F713D8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670" w:type="dxa"/>
            <w:hideMark/>
          </w:tcPr>
          <w:p w14:paraId="0AA58D7B" w14:textId="77777777" w:rsidR="00F713D8" w:rsidRDefault="00F713D8">
            <w:pPr>
              <w:spacing w:line="240" w:lineRule="auto"/>
              <w:rPr>
                <w:color w:val="000000" w:themeColor="text1"/>
              </w:rPr>
            </w:pPr>
          </w:p>
        </w:tc>
      </w:tr>
    </w:tbl>
    <w:p w14:paraId="5ECA8B50" w14:textId="77777777" w:rsidR="00F713D8" w:rsidRDefault="00F713D8" w:rsidP="00A77D42">
      <w:pPr>
        <w:spacing w:line="276" w:lineRule="auto"/>
        <w:jc w:val="center"/>
        <w:rPr>
          <w:b/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>Справка о фонде оплаты труда</w:t>
      </w:r>
    </w:p>
    <w:p w14:paraId="1B4F5CDF" w14:textId="77777777" w:rsidR="00F713D8" w:rsidRDefault="00F713D8" w:rsidP="00F713D8">
      <w:pPr>
        <w:spacing w:line="276" w:lineRule="auto"/>
        <w:jc w:val="center"/>
        <w:rPr>
          <w:color w:val="000000" w:themeColor="text1"/>
        </w:rPr>
      </w:pPr>
      <w:r>
        <w:rPr>
          <w:color w:val="000000" w:themeColor="text1"/>
        </w:rPr>
        <w:t xml:space="preserve">в расчете </w:t>
      </w:r>
      <w:proofErr w:type="gramStart"/>
      <w:r>
        <w:rPr>
          <w:color w:val="000000" w:themeColor="text1"/>
        </w:rPr>
        <w:t>на  20</w:t>
      </w:r>
      <w:proofErr w:type="gramEnd"/>
      <w:r w:rsidRPr="00E42D02">
        <w:rPr>
          <w:color w:val="000000" w:themeColor="text1"/>
        </w:rPr>
        <w:t>_</w:t>
      </w:r>
      <w:r>
        <w:rPr>
          <w:color w:val="000000" w:themeColor="text1"/>
        </w:rPr>
        <w:t>__ год</w:t>
      </w:r>
    </w:p>
    <w:p w14:paraId="4EAAA490" w14:textId="77777777" w:rsidR="00F713D8" w:rsidRDefault="00F713D8" w:rsidP="00F713D8">
      <w:pPr>
        <w:spacing w:line="276" w:lineRule="auto"/>
        <w:jc w:val="center"/>
        <w:rPr>
          <w:color w:val="000000" w:themeColor="text1"/>
        </w:rPr>
      </w:pPr>
      <w:r>
        <w:rPr>
          <w:color w:val="000000" w:themeColor="text1"/>
        </w:rPr>
        <w:t>по состоянию на «____» _____________ 20</w:t>
      </w:r>
      <w:r w:rsidRPr="00E42D02">
        <w:rPr>
          <w:color w:val="000000" w:themeColor="text1"/>
        </w:rPr>
        <w:t>_</w:t>
      </w:r>
      <w:r>
        <w:rPr>
          <w:color w:val="000000" w:themeColor="text1"/>
        </w:rPr>
        <w:t>__г.</w:t>
      </w:r>
    </w:p>
    <w:p w14:paraId="03780215" w14:textId="77777777" w:rsidR="00F713D8" w:rsidRDefault="00F713D8" w:rsidP="00F713D8">
      <w:pPr>
        <w:spacing w:line="276" w:lineRule="auto"/>
        <w:jc w:val="center"/>
        <w:rPr>
          <w:color w:val="000000" w:themeColor="text1"/>
        </w:rPr>
      </w:pPr>
      <w:r>
        <w:rPr>
          <w:color w:val="000000" w:themeColor="text1"/>
        </w:rPr>
        <w:t>____________________________________________________________________________</w:t>
      </w:r>
    </w:p>
    <w:p w14:paraId="2DF483F8" w14:textId="77777777" w:rsidR="00F713D8" w:rsidRDefault="00F713D8" w:rsidP="00F713D8">
      <w:pPr>
        <w:spacing w:line="276" w:lineRule="auto"/>
        <w:jc w:val="center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(наименование получателя бюджетных средств)</w:t>
      </w:r>
    </w:p>
    <w:p w14:paraId="18779E9B" w14:textId="77777777" w:rsidR="00F713D8" w:rsidRDefault="00F713D8" w:rsidP="00F713D8">
      <w:pPr>
        <w:spacing w:line="276" w:lineRule="auto"/>
        <w:jc w:val="center"/>
        <w:rPr>
          <w:color w:val="000000" w:themeColor="text1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716"/>
        <w:gridCol w:w="1083"/>
        <w:gridCol w:w="990"/>
        <w:gridCol w:w="885"/>
        <w:gridCol w:w="617"/>
        <w:gridCol w:w="587"/>
        <w:gridCol w:w="1326"/>
        <w:gridCol w:w="1625"/>
        <w:gridCol w:w="1256"/>
      </w:tblGrid>
      <w:tr w:rsidR="0074246A" w14:paraId="3E872127" w14:textId="77777777" w:rsidTr="00F713D8">
        <w:trPr>
          <w:cantSplit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C6E29" w14:textId="77777777" w:rsidR="00F713D8" w:rsidRDefault="00F713D8">
            <w:pPr>
              <w:spacing w:line="276" w:lineRule="auto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№ п/п</w:t>
            </w:r>
          </w:p>
        </w:tc>
        <w:tc>
          <w:tcPr>
            <w:tcW w:w="43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AEA2B" w14:textId="77777777" w:rsidR="00F713D8" w:rsidRDefault="00F713D8">
            <w:pPr>
              <w:spacing w:line="276" w:lineRule="auto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Код классификации расходов бюджетов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65434" w14:textId="77777777" w:rsidR="00F713D8" w:rsidRDefault="00F713D8">
            <w:pPr>
              <w:spacing w:line="276" w:lineRule="auto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Вид выплаты по оплате труда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92DE6" w14:textId="77777777" w:rsidR="00F713D8" w:rsidRDefault="00F713D8">
            <w:pPr>
              <w:spacing w:line="276" w:lineRule="auto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Основание для осуществления выплаты*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2B6AF" w14:textId="77777777" w:rsidR="00F713D8" w:rsidRDefault="00F713D8">
            <w:pPr>
              <w:spacing w:line="276" w:lineRule="auto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Сумма выплаты в год</w:t>
            </w:r>
          </w:p>
        </w:tc>
      </w:tr>
      <w:tr w:rsidR="0074246A" w14:paraId="26AE24DF" w14:textId="77777777" w:rsidTr="0074246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FBD3E" w14:textId="77777777" w:rsidR="00F713D8" w:rsidRDefault="00F713D8">
            <w:pPr>
              <w:spacing w:line="240" w:lineRule="auto"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BD8D4" w14:textId="7B3AAE8C" w:rsidR="00F713D8" w:rsidRDefault="0074246A">
            <w:pPr>
              <w:spacing w:line="276" w:lineRule="auto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 xml:space="preserve">Код главы 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A06AC" w14:textId="21D8003E" w:rsidR="00F713D8" w:rsidRDefault="0074246A">
            <w:pPr>
              <w:spacing w:line="276" w:lineRule="auto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 xml:space="preserve">Раздел подраздел 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EBD2A" w14:textId="39BE6CB1" w:rsidR="00F713D8" w:rsidRDefault="0074246A" w:rsidP="0074246A">
            <w:pPr>
              <w:spacing w:line="276" w:lineRule="auto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Целевая статья расходов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BD571" w14:textId="1A6C9796" w:rsidR="00F713D8" w:rsidRDefault="0074246A">
            <w:pPr>
              <w:spacing w:line="276" w:lineRule="auto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Вид расхода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81A14" w14:textId="77777777" w:rsidR="00F713D8" w:rsidRDefault="00F713D8">
            <w:pPr>
              <w:spacing w:line="276" w:lineRule="auto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КОСГУ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D5CCA" w14:textId="77777777" w:rsidR="00F713D8" w:rsidRDefault="00F713D8">
            <w:pPr>
              <w:spacing w:line="240" w:lineRule="auto"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D7E09" w14:textId="77777777" w:rsidR="00F713D8" w:rsidRDefault="00F713D8">
            <w:pPr>
              <w:spacing w:line="240" w:lineRule="auto"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8F223" w14:textId="77777777" w:rsidR="00F713D8" w:rsidRDefault="00F713D8">
            <w:pPr>
              <w:spacing w:line="240" w:lineRule="auto"/>
              <w:jc w:val="left"/>
              <w:rPr>
                <w:color w:val="000000" w:themeColor="text1"/>
                <w:sz w:val="20"/>
              </w:rPr>
            </w:pPr>
          </w:p>
        </w:tc>
      </w:tr>
      <w:tr w:rsidR="0074246A" w14:paraId="5A43E35F" w14:textId="77777777" w:rsidTr="0074246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95808" w14:textId="77777777" w:rsidR="00F713D8" w:rsidRDefault="00F713D8">
            <w:pPr>
              <w:spacing w:line="276" w:lineRule="auto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>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2D64B" w14:textId="77777777" w:rsidR="00F713D8" w:rsidRDefault="00F713D8">
            <w:pPr>
              <w:spacing w:line="276" w:lineRule="auto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>2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3B53E" w14:textId="77777777" w:rsidR="00F713D8" w:rsidRDefault="00F713D8">
            <w:pPr>
              <w:spacing w:line="276" w:lineRule="auto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>3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CECA1" w14:textId="77777777" w:rsidR="00F713D8" w:rsidRDefault="00F713D8">
            <w:pPr>
              <w:spacing w:line="276" w:lineRule="auto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>4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C5E9" w14:textId="77777777" w:rsidR="00F713D8" w:rsidRDefault="00F713D8">
            <w:pPr>
              <w:spacing w:line="276" w:lineRule="auto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>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B6B5D" w14:textId="77777777" w:rsidR="00F713D8" w:rsidRDefault="00F713D8">
            <w:pPr>
              <w:spacing w:line="276" w:lineRule="auto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>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2A1F4" w14:textId="77777777" w:rsidR="00F713D8" w:rsidRDefault="00F713D8">
            <w:pPr>
              <w:spacing w:line="276" w:lineRule="auto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>7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BFF4F" w14:textId="77777777" w:rsidR="00F713D8" w:rsidRDefault="00F713D8">
            <w:pPr>
              <w:spacing w:line="276" w:lineRule="auto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>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E424F" w14:textId="77777777" w:rsidR="00F713D8" w:rsidRDefault="00F713D8">
            <w:pPr>
              <w:spacing w:line="276" w:lineRule="auto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>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2848D" w14:textId="77777777" w:rsidR="00F713D8" w:rsidRDefault="00F713D8">
            <w:pPr>
              <w:spacing w:line="276" w:lineRule="auto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>10</w:t>
            </w:r>
          </w:p>
        </w:tc>
      </w:tr>
      <w:tr w:rsidR="0074246A" w14:paraId="7191F46E" w14:textId="77777777" w:rsidTr="0074246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69EA8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1897E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4875A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8D12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AB4E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98EB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C3116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3D7F0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FB57A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1F85E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</w:tr>
      <w:tr w:rsidR="0074246A" w14:paraId="04830392" w14:textId="77777777" w:rsidTr="0074246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0857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A621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267E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E75D4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3FDA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D4F29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9DE2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8D3D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4876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A9CED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</w:tr>
      <w:tr w:rsidR="00F713D8" w14:paraId="24F94C0E" w14:textId="77777777" w:rsidTr="00F713D8">
        <w:tc>
          <w:tcPr>
            <w:tcW w:w="81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CB8DA" w14:textId="77777777" w:rsidR="00F713D8" w:rsidRDefault="00F713D8">
            <w:pPr>
              <w:spacing w:line="276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ИТОГО по коду**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C619C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</w:tr>
      <w:tr w:rsidR="00F713D8" w14:paraId="207E338E" w14:textId="77777777" w:rsidTr="00F713D8">
        <w:tc>
          <w:tcPr>
            <w:tcW w:w="81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77946" w14:textId="77777777" w:rsidR="00F713D8" w:rsidRDefault="00F713D8">
            <w:pPr>
              <w:spacing w:line="276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среднемесячная сумма выплаты по коду*** с «__» __________200_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43124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</w:tr>
      <w:tr w:rsidR="0074246A" w14:paraId="7D159626" w14:textId="77777777" w:rsidTr="0074246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CA3A2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378C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5CA75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4A0C1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7D312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33E8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90102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86645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35EA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92B78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</w:tr>
      <w:tr w:rsidR="0074246A" w14:paraId="07BFCFB2" w14:textId="77777777" w:rsidTr="0074246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1DCD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A0DD3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3504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B9A5E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DFAC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7399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16B35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AAB2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32B5C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20D8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</w:tr>
      <w:tr w:rsidR="00F713D8" w14:paraId="5FBF25D3" w14:textId="77777777" w:rsidTr="00F713D8">
        <w:tc>
          <w:tcPr>
            <w:tcW w:w="81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F8F3E" w14:textId="77777777" w:rsidR="00F713D8" w:rsidRDefault="00F713D8">
            <w:pPr>
              <w:spacing w:line="276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ИТОГО по коду**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2479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</w:tr>
      <w:tr w:rsidR="00F713D8" w14:paraId="464E7017" w14:textId="77777777" w:rsidTr="00F713D8">
        <w:tc>
          <w:tcPr>
            <w:tcW w:w="81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AF0D6" w14:textId="77777777" w:rsidR="00F713D8" w:rsidRDefault="00F713D8">
            <w:pPr>
              <w:spacing w:line="276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среднемесячная сумма выплаты по коду*** с «__» __________200_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60BC5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</w:tr>
      <w:tr w:rsidR="0074246A" w14:paraId="3415432C" w14:textId="77777777" w:rsidTr="0074246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EEF02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F29A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EAD61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E14E3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4093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27D5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B0DD0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D2EE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1E3A8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76CC9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</w:tr>
      <w:tr w:rsidR="0074246A" w14:paraId="787176BE" w14:textId="77777777" w:rsidTr="0074246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EB4E5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E7AB9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FAA0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9A9C9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5FCE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F4F3C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F6BC4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6162B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52E6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2353F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</w:tr>
      <w:tr w:rsidR="00F713D8" w14:paraId="2C6A4D34" w14:textId="77777777" w:rsidTr="00F713D8">
        <w:tc>
          <w:tcPr>
            <w:tcW w:w="81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55474" w14:textId="77777777" w:rsidR="00F713D8" w:rsidRDefault="00F713D8">
            <w:pPr>
              <w:spacing w:line="276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ИТОГО по коду **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5C2AC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</w:tr>
      <w:tr w:rsidR="00F713D8" w14:paraId="4B2F24AE" w14:textId="77777777" w:rsidTr="00F713D8">
        <w:tc>
          <w:tcPr>
            <w:tcW w:w="81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07C2A" w14:textId="77777777" w:rsidR="00F713D8" w:rsidRDefault="00F713D8">
            <w:pPr>
              <w:spacing w:line="276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среднемесячная сумма выплаты по коду*** с «__» __________200_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81A8B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</w:tr>
      <w:tr w:rsidR="00F713D8" w14:paraId="0D88390B" w14:textId="77777777" w:rsidTr="00F713D8">
        <w:tc>
          <w:tcPr>
            <w:tcW w:w="81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F0D69" w14:textId="77777777" w:rsidR="00F713D8" w:rsidRDefault="00F713D8" w:rsidP="00250241">
            <w:pPr>
              <w:spacing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ВСЕГО фонд оплаты труда на год</w:t>
            </w:r>
            <w:r w:rsidR="00250241">
              <w:rPr>
                <w:b/>
                <w:color w:val="000000" w:themeColor="text1"/>
              </w:rPr>
              <w:t xml:space="preserve"> (211)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26C0E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</w:tr>
      <w:tr w:rsidR="00F713D8" w14:paraId="61A16D62" w14:textId="77777777" w:rsidTr="00F713D8">
        <w:tc>
          <w:tcPr>
            <w:tcW w:w="81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11A76" w14:textId="77777777" w:rsidR="00F713D8" w:rsidRDefault="00F713D8" w:rsidP="00250241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Сумма начислений на фонд оплаты труда </w:t>
            </w:r>
            <w:r w:rsidR="00250241">
              <w:rPr>
                <w:color w:val="000000" w:themeColor="text1"/>
              </w:rPr>
              <w:t>(213)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F4F0" w14:textId="77777777"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</w:tr>
    </w:tbl>
    <w:p w14:paraId="08EE2C69" w14:textId="77777777" w:rsidR="00F713D8" w:rsidRDefault="00F713D8" w:rsidP="00F713D8">
      <w:pPr>
        <w:spacing w:line="276" w:lineRule="auto"/>
        <w:rPr>
          <w:color w:val="000000" w:themeColor="text1"/>
          <w:sz w:val="20"/>
        </w:rPr>
      </w:pPr>
    </w:p>
    <w:p w14:paraId="342A6986" w14:textId="77777777" w:rsidR="00F713D8" w:rsidRDefault="00F713D8" w:rsidP="00F713D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A0B962D" w14:textId="77777777" w:rsidR="00A77D42" w:rsidRDefault="00A77D42" w:rsidP="00F713D8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98D09D2" w14:textId="56D39E94" w:rsidR="00F713D8" w:rsidRPr="000208A8" w:rsidRDefault="00E42D02" w:rsidP="00F713D8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Руководитель учреждения</w:t>
      </w:r>
    </w:p>
    <w:p w14:paraId="62BEB672" w14:textId="77777777" w:rsidR="00F713D8" w:rsidRPr="000208A8" w:rsidRDefault="00F713D8" w:rsidP="00F713D8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08A8">
        <w:rPr>
          <w:rFonts w:ascii="Times New Roman" w:hAnsi="Times New Roman" w:cs="Times New Roman"/>
          <w:color w:val="000000" w:themeColor="text1"/>
          <w:sz w:val="28"/>
          <w:szCs w:val="28"/>
        </w:rPr>
        <w:t>_____________</w:t>
      </w:r>
      <w:r w:rsidR="00A77D42">
        <w:rPr>
          <w:rFonts w:ascii="Times New Roman" w:hAnsi="Times New Roman" w:cs="Times New Roman"/>
          <w:color w:val="000000" w:themeColor="text1"/>
          <w:sz w:val="28"/>
          <w:szCs w:val="28"/>
        </w:rPr>
        <w:t>_________</w:t>
      </w:r>
      <w:r w:rsidRPr="000208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A77D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Pr="000208A8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</w:t>
      </w:r>
      <w:r w:rsidR="00A77D42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</w:p>
    <w:p w14:paraId="496A289A" w14:textId="77777777" w:rsidR="00F713D8" w:rsidRPr="000208A8" w:rsidRDefault="00F713D8" w:rsidP="00F713D8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08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77D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Pr="000208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(подпись)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Pr="000208A8">
        <w:rPr>
          <w:rFonts w:ascii="Times New Roman" w:hAnsi="Times New Roman" w:cs="Times New Roman"/>
          <w:color w:val="000000" w:themeColor="text1"/>
          <w:sz w:val="28"/>
          <w:szCs w:val="28"/>
        </w:rPr>
        <w:t>(расшифровка подписи)</w:t>
      </w:r>
    </w:p>
    <w:p w14:paraId="08A47916" w14:textId="77777777" w:rsidR="00F713D8" w:rsidRDefault="00F713D8" w:rsidP="00F713D8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0BA110F" w14:textId="77777777" w:rsidR="008E52B6" w:rsidRDefault="008E52B6" w:rsidP="0074246A">
      <w:pPr>
        <w:pStyle w:val="ConsPlusNormal"/>
        <w:ind w:firstLine="0"/>
        <w:jc w:val="both"/>
      </w:pPr>
    </w:p>
    <w:p w14:paraId="4171E2A4" w14:textId="77777777" w:rsidR="008E52B6" w:rsidRDefault="008E52B6" w:rsidP="0074246A">
      <w:pPr>
        <w:pStyle w:val="ConsPlusNormal"/>
        <w:ind w:firstLine="0"/>
        <w:jc w:val="both"/>
      </w:pPr>
    </w:p>
    <w:p w14:paraId="1A13C673" w14:textId="77777777" w:rsidR="008E52B6" w:rsidRDefault="008E52B6" w:rsidP="0074246A">
      <w:pPr>
        <w:pStyle w:val="ConsPlusNormal"/>
        <w:ind w:firstLine="0"/>
        <w:jc w:val="both"/>
      </w:pPr>
    </w:p>
    <w:p w14:paraId="0F315973" w14:textId="77777777" w:rsidR="002403E4" w:rsidRPr="004333A6" w:rsidRDefault="004333A6" w:rsidP="004333A6">
      <w:r>
        <w:t>Исполнитель</w:t>
      </w:r>
    </w:p>
    <w:sectPr w:rsidR="002403E4" w:rsidRPr="004333A6" w:rsidSect="00240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13D8"/>
    <w:rsid w:val="000E0A3B"/>
    <w:rsid w:val="00125DB9"/>
    <w:rsid w:val="001C0839"/>
    <w:rsid w:val="002403E4"/>
    <w:rsid w:val="00250241"/>
    <w:rsid w:val="004333A6"/>
    <w:rsid w:val="004671B3"/>
    <w:rsid w:val="005D4315"/>
    <w:rsid w:val="0074246A"/>
    <w:rsid w:val="008611F6"/>
    <w:rsid w:val="008E52B6"/>
    <w:rsid w:val="009C76D4"/>
    <w:rsid w:val="00A50450"/>
    <w:rsid w:val="00A70C8B"/>
    <w:rsid w:val="00A77D42"/>
    <w:rsid w:val="00B2611B"/>
    <w:rsid w:val="00C50981"/>
    <w:rsid w:val="00C6494F"/>
    <w:rsid w:val="00C75C11"/>
    <w:rsid w:val="00E42D02"/>
    <w:rsid w:val="00F236E0"/>
    <w:rsid w:val="00F713D8"/>
    <w:rsid w:val="00F9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E5640"/>
  <w15:docId w15:val="{4CA9E817-B06A-4CF2-A0CA-70881A235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13D8"/>
    <w:pPr>
      <w:spacing w:after="0" w:line="312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13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F713D8"/>
    <w:pPr>
      <w:spacing w:after="0" w:line="312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F713D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17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Варфоломеева НВ</dc:creator>
  <cp:lastModifiedBy>Пользователь</cp:lastModifiedBy>
  <cp:revision>6</cp:revision>
  <cp:lastPrinted>2019-01-15T08:04:00Z</cp:lastPrinted>
  <dcterms:created xsi:type="dcterms:W3CDTF">2019-01-15T07:19:00Z</dcterms:created>
  <dcterms:modified xsi:type="dcterms:W3CDTF">2025-09-23T14:54:00Z</dcterms:modified>
</cp:coreProperties>
</file>